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28" w:rsidRDefault="00956A28" w:rsidP="00956A28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956A28" w:rsidRDefault="00956A28" w:rsidP="00956A28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956A28" w:rsidTr="0037669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956A28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</w:pPr>
            <w:r>
              <w:t>Дзержинского 41/3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448FC">
              <w:rPr>
                <w:rFonts w:ascii="Arial" w:hAnsi="Arial"/>
                <w:color w:val="000000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308,39</w:t>
            </w:r>
          </w:p>
        </w:tc>
      </w:tr>
      <w:tr w:rsidR="00956A28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48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351,30</w:t>
            </w:r>
          </w:p>
        </w:tc>
      </w:tr>
      <w:tr w:rsidR="00956A28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41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903,81</w:t>
            </w:r>
          </w:p>
        </w:tc>
      </w:tr>
      <w:tr w:rsidR="00956A28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109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326,63</w:t>
            </w:r>
          </w:p>
        </w:tc>
      </w:tr>
      <w:tr w:rsidR="00956A28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204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587,11</w:t>
            </w:r>
          </w:p>
        </w:tc>
      </w:tr>
      <w:tr w:rsidR="00956A28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192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768,92</w:t>
            </w:r>
          </w:p>
        </w:tc>
      </w:tr>
      <w:tr w:rsidR="00956A28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281,77</w:t>
            </w:r>
          </w:p>
        </w:tc>
      </w:tr>
      <w:tr w:rsidR="00956A28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280,96</w:t>
            </w:r>
          </w:p>
        </w:tc>
      </w:tr>
      <w:tr w:rsidR="00956A28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097,01</w:t>
            </w:r>
          </w:p>
        </w:tc>
      </w:tr>
      <w:tr w:rsidR="00956A28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28" w:rsidRPr="000448FC" w:rsidRDefault="00956A28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007,41</w:t>
            </w:r>
          </w:p>
        </w:tc>
      </w:tr>
      <w:tr w:rsidR="00956A28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Pr="00FF1E8D" w:rsidRDefault="00956A28" w:rsidP="0037669E">
            <w:pPr>
              <w:pStyle w:val="a5"/>
              <w:jc w:val="center"/>
              <w:rPr>
                <w:b/>
                <w:bCs/>
              </w:rPr>
            </w:pPr>
            <w:r w:rsidRPr="00FF1E8D">
              <w:rPr>
                <w:b/>
              </w:rPr>
              <w:t>Дзержинского 41/3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A28" w:rsidRDefault="00956A28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A28" w:rsidRPr="000448FC" w:rsidRDefault="00956A28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8FC">
              <w:rPr>
                <w:rFonts w:ascii="Arial" w:hAnsi="Arial"/>
                <w:b/>
                <w:color w:val="000000"/>
                <w:sz w:val="28"/>
                <w:szCs w:val="28"/>
              </w:rPr>
              <w:t>712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0448FC">
              <w:rPr>
                <w:rFonts w:ascii="Arial" w:hAnsi="Arial"/>
                <w:b/>
                <w:color w:val="000000"/>
                <w:sz w:val="28"/>
                <w:szCs w:val="28"/>
              </w:rPr>
              <w:t>913,31</w:t>
            </w:r>
          </w:p>
        </w:tc>
      </w:tr>
    </w:tbl>
    <w:p w:rsidR="00956A28" w:rsidRDefault="00956A28" w:rsidP="00956A2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56A28" w:rsidRDefault="00956A28" w:rsidP="00956A2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56A28" w:rsidRDefault="00956A28" w:rsidP="00956A2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56A28" w:rsidRDefault="00956A28" w:rsidP="00956A2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56A28" w:rsidRDefault="00956A28" w:rsidP="00956A2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F680B" w:rsidRPr="00956A28" w:rsidRDefault="00EF680B" w:rsidP="00956A28">
      <w:bookmarkStart w:id="0" w:name="_GoBack"/>
      <w:bookmarkEnd w:id="0"/>
    </w:p>
    <w:sectPr w:rsidR="00EF680B" w:rsidRPr="00956A28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5609FA"/>
    <w:rsid w:val="006C5755"/>
    <w:rsid w:val="007272C7"/>
    <w:rsid w:val="00956A28"/>
    <w:rsid w:val="00A54355"/>
    <w:rsid w:val="00B02DEF"/>
    <w:rsid w:val="00B74260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2019-12-27T10:56:00Z</dcterms:created>
  <dcterms:modified xsi:type="dcterms:W3CDTF">2019-12-27T10:56:00Z</dcterms:modified>
</cp:coreProperties>
</file>